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杭州千维万护科学仪器有限公司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浙江省杭州市萧山区宁围街道平澜路2118号浙江大学杭州国际科创中心水博园区 B10-908 室-6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浙江省杭州市萧山区浙江大学国际科创中心水博园区B10-8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E:仪器维修以及售后服务所涉及场所的相关环境管理活动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Q:仪器维修以及售后服务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S:仪器维修以及售后服务所涉及场所的相关职业健康安全管理活动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8533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