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11458-2025-Q-Q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临朐县纳森座椅厂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县城骈邑路北首石河桥西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山东省潍坊市临朐县县城骈邑路北首石河桥西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Q:农机座椅的生产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肖新龙、马成双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577616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090900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