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21896-2025-QEO-Q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湖南含泰管道有限公司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湖南省长沙市望城区丁字湾街道湾田中南（国际）五金机电商贸城批发市场2#栋106房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长沙市雨花区万家丽中路一段217号华樟名府嘉和阁2101房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Q:塑料管材管件、玻璃纤维增强塑料管材、阀门、旋塞、五金产品、塑料加工专用设备的销售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E:塑料管材管件、玻璃纤维增强塑料管材、阀门、旋塞、五金产品、塑料加工专用设备的销售所涉及场所的相关环境管理活动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S:塑料管材管件、玻璃纤维增强塑料管材、阀门、旋塞、五金产品、塑料加工专用设备的销售所涉及场所的相关职业健康安全管理活动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8542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617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