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11397-2025-Q-Q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福建华纵机械有限公司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福建省泉州市晋江市龙湖镇西吴村中区191号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福建省泉州市晋江市龙湖镇西吴村中区191号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Q:塑料清洗设备、塑料造粒设备的生产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9643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4143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