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海融数字科技（河南）有限公司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河南省郑州市二七区东方路55号强硕大厦四楼Z区058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河南省郑州市郑东新区福禄街98号15层1501号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E:银行业务培训所涉及场所的相关环境管理活动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Q:银行业务培训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S:银行业务培训所涉及场所的相关职业健康安全管理活动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7523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507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