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21571-2025-Q-Q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苏州十九亩田机械设备有限公司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常熟市支塘镇八字桥村支新路 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常熟市支塘镇八字桥村支新路 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Q:电动自行车铝合金零部件的加工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506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3966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