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21527-2025-QEO-E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泰州市德祥索具有限公司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泰州市高港区口岸街道大石村大石组20-1号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泰州市高港区口岸街道田河镇振强路68号东南车间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E:钢丝绳索具、吊装带的制造，钢坯夹钳、链条索具的销售所涉及场所的相关环境管理活动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Q:钢丝绳索具、吊装带的制造，钢坯夹钳、链条索具的销售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S:钢丝绳索具、吊装带的制造，钢坯夹钳、链条索具的销售所涉及场所的相关职业健康安全管理活动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38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14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