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21384-2025-QEO-E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龙屹科技（江苏）有限公司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江苏省常州市新北区三井街道华山中路23号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江苏省常州市新北区三井街道华山中路23号15号楼1-3层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E:数据采集设备、节能设备的制造所涉及场所的相关环境管理活动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Q:数据采集设备、节能设备的制造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S:数据采集设备、节能设备的制造所涉及场所的相关职业健康安全管理活动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3859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3009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