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11123-2025-QEO-E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广东联合富士电梯有限公司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广东省佛山市三水区乐平镇三水工业园区D区67号（住所申报）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广东省佛山市三水区乐平镇三水工业园区D区67号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E:资质许可范围内电梯（乘客电梯、载货电梯）的生产、设计、安装及修理，杂物电梯、自动扶梯、自动人行道的销售所涉及场所的相关环境管理活动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Q:资质许可范围内电梯（乘客电梯、载货电梯）的生产、设计、安装及修理，杂物电梯、自动扶梯、自动人行道的销售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S:资质许可范围内电梯（乘客电梯、载货电梯）的生产、设计、安装及修理，杂物电梯、自动扶梯、自动人行道的销售所涉及场所的相关职业健康安全管理活动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肖新龙、周文廷,李俐,李洪国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0052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1844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