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0856-2022-MMS_12024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重庆川仪自动化股份有限公司执行器分公司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重庆市北部新区黄山大道中段61号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重庆市北部新区黄山大道中段61号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MMS:电动执行机构（含智能型）、电液执行机构的设计/开发、生产、销售和服务；电动阀门的生产、销售和服务。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049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28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