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21185-2025-QEO-E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泰州市瑞盛物业服务有限公司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泰州市海陵区城东街道国宾1号9号楼102室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江苏省泰州市海陵区东风南路506号101室、109室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174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5697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