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光控安石物业管理（上海）有限公司静安分公司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上海市静安区沪太路1111弄10号3层L311室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上海市静安区沪太路1111弄10号3层L311室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642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359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