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10865-2025-SA-SA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河北汉东电力设备有限公司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河北省石家庄市晋州市东里庄镇宿生村村东南行50米路东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河北省石家庄市晋州市东里庄镇宿生村村东南行50米路东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、绝缘涂料的销售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693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36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