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10854-2025-QEOF-E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北京宝林永盛商贸有限公司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北京市丰台区新发地京良桥西侧2000米路北新发地丰和顺农产品市场5号交易厅商06号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北京市丰台区新发地京良桥西侧2000米路北新发地丰和顺农产品市场5号交易厅商06号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S:预包装食品销售（含冷藏冷冻食品）；散装食品销售（含冷藏冷冻食品，不含熟食）、食用农产品销售所涉及场所的相关职业健康安全管理活动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E:预包装食品销售（含冷藏冷冻食品）；散装食品销售（含冷藏冷冻食品，不含熟食）、食用农产品销售所涉及场所的相关环境管理活动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Q:预包装食品销售（含冷藏冷冻食品）；散装食品销售（含冷藏冷冻食品，不含熟食）、食用农产品销售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90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639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