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河北伟拓电气设备有限公司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河北省石家庄市晋州市总十庄镇枣园村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河北省石家庄市晋州市总十庄镇枣园村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Q:电力安全工器具（验电器、接地线、脚扣、令克棒、安全工具柜、围栏、安全网、绝缘梯、警示带、标示牌、驱鸟器、防鸟刺）、电力线路铁附件的生产；安全带、安全帽、防护鞋、防护手套的销售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09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002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