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石家庄鑫锋棉制品有限公司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河北省石家庄市桥西区槐安西路100号紫金大厦715室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河北省石家庄市桥西区槐安西路100号紫金大厦715室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床上用品（棉被褥、棉床垫、床上多件套、枕芯）、窗帘、帐篷、折叠床、棉服装（棉大衣、棉衣裤、防寒服）的加工；储水罐、枕巾、毛巾、毛巾被、毛毯、棕床垫、蚊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Q:床上用品（棉被褥、棉床垫、床上多件套、枕芯）、窗帘、帐篷、折叠床、棉服装（棉大衣、棉衣裤、防寒服）的加工；储水罐、枕巾、毛巾、毛巾被、毛毯、棕床垫、蚊帐的销售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（棉被褥、棉床垫、床上多件套、枕芯）、窗帘、帐篷、折叠床、棉服装（棉大衣、棉衣裤、防寒服）的加工；储水罐、枕巾、毛巾、毛巾被、毛毯、棕床垫、蚊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927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763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