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10673-2025-QEO-Q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河北冠华电气设备有限公司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河北省邯郸市永年区西阳城乡东阳城村南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河北省邯郸市永年区西阳城乡东阳城村南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Q:电力金具、标准件、螺栓、螺母、铁附件、110KV 输电线路铁塔、脚手架及配件的加工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E:电力金具、标准件、螺栓、螺母、铁附件、110KV 输电线路铁塔、脚手架及配件的加工所涉及场所的相关环境管理活动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S:电力金具、标准件、螺栓、螺母、铁附件、110KV 输电线路铁塔、脚手架及配件的加工所涉及场所的职业健康安全管理活动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1245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4177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