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恒昌世通工业自动化（威海）有限公司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山东省威海经济技术开发区崮山镇皂埠路241-10-1（自主申报）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山东省威海经济技术开发区崮山镇皂埠路241-9号厂房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Q:数控机床及零部件的加工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1854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8831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