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20572-2024-Q-Q_19550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广州信伟科技有限公司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广州市增城区永宁街凤凰北横路206号2133房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广州市增城区永宁街凤凰北横路206号2133房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Q:电路板及电子元器件的销售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6699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6229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