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20544-2024-Q-Q_19445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桐乡泰爱斯环保能源有限公司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浙江省嘉兴市桐乡市桐乡经济开发区高新西四路 99 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浙江省嘉兴市桐乡市桐乡经济开发区高新西四路 99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Q:电、蒸汽和压缩空气的生产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253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3529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