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20428-2023-Q-Q_14520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北京信宝立得信息技术有限公司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北京市石景山区实兴大街30号院7号楼8层237号（集群注册）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北京市海淀区知春路111号理想大厦1310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Q:电子产品，计算机及辅助设备的销售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4593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513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