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0065-2021-MMS_8379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郑州黄金叶实业有限责任公司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郑州市管城区陇海东路73号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郑州市管城区陇海东路73号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MMS:卷烟包装材料的印刷、服务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吴素平、吴素平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1249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4376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