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20138-2024-QEO-Q_17458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鄄城梦真科教设备有限公司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山东省菏泽市鄄城县金堤北、临商路西鄄城县户外休闲用品产业园内第3号厂房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山东省菏泽市鄄城县金堤北、临商路西鄄城县户外休闲用品产业园内第3号厂房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453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61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