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0499-2021-MMS_9232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沈阳大成仪表有限公司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沈阳经济技术开发区开发北二十六号路19号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沈阳经济技术开发区开发北二十六号路19号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MMS:压力表 、压力变送器、差压变送器、 液位变送器、玻璃板液位计、磁浮子液位计压力式温度计、双金属温度计、热电阻、热电偶、 温度变送器的生产,销售服务。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314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87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