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10201-2024-Q-Q_17411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河北三联电力器材有限公司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任丘市麻家坞镇刘家泊村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任丘市麻家坞镇刘家泊村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Q:线路铁件的生产，通讯管材、电力金具、钢芯铝绞线、光缆交接箱、铜铝线材的销售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1033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9492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