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20144-2024-QEO-Q_17462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北京新京路发运输有限公司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北京市大兴区天华街9号院8号楼19层1904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北京市亦庄经济技术开发区泰河三街2号北京航天动力科技园B718-B724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Q:道路货物运输（普通货运）、装卸服务、汽车租赁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E:道路货物运输（普通货运）、装卸服务、汽车租赁所涉及场所的相关环境管理活动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S:道路货物运输（普通货运）、装卸服务、汽车租赁所涉及场所的相关职业健康安全管理活动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肖新龙、杜万成,肖新龙,张会立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3553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745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