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20126-2024-Q-Q_17394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重庆万烽电气设备有限公司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重庆市北碚区施家梁镇嘉德大道58号附3号1-1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重庆市北碚区施家梁镇嘉德大道58号附3号1-1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Q:10kV及以下高压成套开关设备、低压成套开关设备的设计、生产（涉及3C的限有效的3C证书或自我声明范围内）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闫宇侠、姜海军,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2025-04-07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3731304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382904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