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0013-2021-MMS_8276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陕西鑫联仪器仪表有限公司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陕西省西安市经开区凤城三路三号3幢1单元6层10602号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陕西省西安市莲湖区未央路12号世纪金园B座1904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）和资质范围内的压力容器的生产、销售，售后及其技术咨询、技术服务和仪器仪表的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243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153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