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0065-2020-MMS_5103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东营市金山石油机械制造有限公司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东营区辛店办前进村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山东省东营市西郊现代服务区（董集）兴园路17号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石油机械配件（滤砂管、封隔器、补接工具、防砂工具）、钻采配件（抽油机配件、抽油杆及接箍、井口装置及配件、泵及泵配件、紧固件、闸阀、螺杆钻具、打捞工具）的生产及销售(实际认证范围以审核现场确认为准)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2024-01-27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4116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3537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