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0382-2021-E-E_9023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新疆隆威家具有限责任公司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新疆昌吉州昌吉市六工镇下六工村一片区18号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新疆昌吉州昌吉市北绕城路与净化路交叉南行500米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Q:监查2;O:监查2;E:监查2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Q:金属教学家具、金属办公家具、金属公寓家具的生产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O:金属教学家具、金属办公家具、金属公寓家具的生产所涉及场所的相关职业健康安全管理活动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E:金属教学家具、金属办公家具、金属公寓家具的生产所涉及场所的相关环境管理活动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098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94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