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0104-2023-E-E_13307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河北竹九路桥科技有限公司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衡水市冀州区滏阳西路1368号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衡水市冀州区滏阳西路1368号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O:监查2;E:监查1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O:路桥梁支座、桥梁伸缩缝装置、止水带、胶辊(钢辊)及其配套橡胶件的生产所涉及场所的相关职业健康安全管理活动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E:路桥梁支座、桥梁伸缩缝装置、止水带、胶辊(钢辊)及其配套橡胶件的生产所涉及场所的相关环境管理活动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0110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49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