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杭州袋虎信息技术有限公司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柳芳、蔡怡、钱涛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蔡怡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2026年02月28日上午至2026年03月02日上午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625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