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泊头市银赫轨道车辆配件有限公司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528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