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北京拓北技术有限公司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夏爱俭、黄朝星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2026年01月26日上午至2026年01月27日下午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2181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