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沧州安百电力器材有限公司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10121-2026-En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王东朋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13482912888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575565516@qq.com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EnMS:标识牌、围栏、防鸟设备、验电器、接地操作杆、携带型短路接地线、铁附件的生产；五金材料、安全带、安全帽、绝缘靴、绝缘手套、低压电器的销售所涉及的能源管理活动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2.10,2.7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4766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996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