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瑞爱福（福建）纺织科技有限公司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10099-2026-Q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福建省石狮市石锦路1121号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福建省石狮市石锦路1121号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胡铭锹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15000669057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hmq@rayfull.cn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2026年02月07日 13:30至2026年02月07日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Q:针织面料的生产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4005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607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