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福建翰达流体控制设备有限公司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2026年03月11日上午至2026年03月13日上午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920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