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21056-2025-QEO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广东嵘德阀门有限公司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伍光华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91440607MA4UQKPW93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广东嵘德阀门有限公司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佛山市三水区西南街道广场路4号二楼之二C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福建省南安市柳城街道露江村露江工业路29号3#厂房一层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E:普通阀门的生产所涉及场所的相关环境管理活动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Q:普通阀门的生产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O:普通阀门的生产所涉及场所的相关职业健康安全管理活动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广东嵘德阀门有限公司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佛山市三水区西南街道广场路4号二楼之二C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福建省南安市柳城街道露江村露江工业路29号3#厂房一层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E:普通阀门的生产所涉及场所的相关环境管理活动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Q:普通阀门的生产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O:普通阀门的生产所涉及场所的相关职业健康安全管理活动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4544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