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20859-2025-QO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南通富豪机电制造有限公司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91320612739446596M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南通富豪机电制造有限公司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南通市通州区四安镇外环西路18号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江苏省南通市通州区兴仁镇酒店居23组59号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Q:定子铁芯及机电设备部件（定子冲片、转子冲片）制造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O:定子铁芯及机电设备部件（定子冲片、转子冲片）制造所涉及场所的相关职业健康安全管理活动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南通富豪机电制造有限公司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南通市通州区四安镇外环西路18号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江苏省南通市通州区兴仁镇酒店居23组59号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Q:定子铁芯及机电设备部件（定子冲片、转子冲片）制造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O:定子铁芯及机电设备部件（定子冲片、转子冲片）制造所涉及场所的相关职业健康安全管理活动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