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福建省德化县冠鸿陶瓷有限公司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11077-2025-EnMS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2022-N1EnMS-1254369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2025-N0EnMS-1323427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2025年08月31日 08:30至2025年09月02日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798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