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埃法过程控制（大连）有限公司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012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