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保定喆熙电力科技有限公司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91130602MA0F8EDA79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保定喆熙电力科技有限公司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河北省保定市竞秀区江城乡天威西路3838号商用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河北保定市竞秀区西二环南路3998号橡树孵化园328室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E:电力器材(复合绝缘子、玻璃绝缘子、陶瓷绝缘子、避雷器、高压熔断器、隔离开关、金具铁附件、绝缘绑扎线)的销售所涉及场所的相关环境管理活动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Q:电力器材(复合绝缘子、玻璃绝缘子、陶瓷绝缘子、避雷器、高压熔断器、隔离开关、金具铁附件、绝缘绑扎线)的销售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O:电力器材(复合绝缘子、玻璃绝缘子、陶瓷绝缘子、避雷器、高压熔断器、隔离开关、金具铁附件、绝缘绑扎线)的销售所涉及场所的相关职业健康安全管理活动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保定喆熙电力科技有限公司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河北省保定市竞秀区江城乡天威西路3838号商用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河北保定市竞秀区西二环南路3998号橡树孵化园328室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E:电力器材(复合绝缘子、玻璃绝缘子、陶瓷绝缘子、避雷器、高压熔断器、隔离开关、金具铁附件、绝缘绑扎线)的销售所涉及场所的相关环境管理活动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Q:电力器材(复合绝缘子、玻璃绝缘子、陶瓷绝缘子、避雷器、高压熔断器、隔离开关、金具铁附件、绝缘绑扎线)的销售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O:电力器材(复合绝缘子、玻璃绝缘子、陶瓷绝缘子、避雷器、高压熔断器、隔离开关、金具铁附件、绝缘绑扎线)的销售所涉及场所的相关职业健康安全管理活动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837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