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东莞市鑫瑞达机电科技有限公司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2025年07月03日上午至2025年07月03日上午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0663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