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安徽恒惠生鲜食品配送有限公司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徐素娟、范俊波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5768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