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沈阳鑫冬乐管业有限公司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20985-2025-QEO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沈阳经济技术开发区浑河十一街13号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沈阳经济技术开发区浑河十一街13号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18640384047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1123448362@qq.com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2025年07月05日 08:30至2025年07月05日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E:塑料水暖管材、管件制造及销售所涉及场所的相关环境管理活动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Q:塑料水暖管材、管件制造及销售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O:塑料水暖管材、管件制造及销售所涉及场所的相关职业健康安全管理活动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E:14.02.01,29.11.04,Q:14.02.01,29.11.04,O:14.02.01,29.11.04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2022-N1QMS-2230378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14.02.01,29.11.04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18640075368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2023-N1OHSMS-2230378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18640075368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2023-N1QMS-7030423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14.02.01,29.11.04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魏津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2024-N1OHSMS-1030423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18204077328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6341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5293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