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河北鑫文轩家具有限公司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11366-2025-EI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邱宗麟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15128431181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448336705@qq.com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0895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47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