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徐州大恒测控技术有限公司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21441-2025-EO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徐州高新技术产业开发区华夏路8-1号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徐州高新技术产业开发区华夏路8-1号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王倩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15252238176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2221734529@qq.com 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2025年10月02日 08:30至2025年10月05日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E:矿山设备制动装置、矿山设备在线监测装置的生产(资质范围内)所涉及场所的相关环境管理活动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O:矿山设备制动装置、矿山设备在线监测装置的生产(资质范围内)所涉及场所的相关职业健康安全管理活动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E:18.02.02,19.05.01,O:18.02.02,19.05.01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杜万成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2024-N1EMS-1412435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18.02.02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13852465477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杜万成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2024-N1OHSMS-1412435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13852465477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张光明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320323199303302417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19.05.01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15950662535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张光明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320323199303302417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19.05.01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15950662535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2025-09-24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836588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44502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