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20907-2025-QEO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杭州宝鼎开元名都大酒店有限公司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林兵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91330110MA2KGP709Y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E:未认可,Q:未认可,O:未认可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杭州宝鼎开元名都大酒店有限公司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浙江省杭州市临平区塘栖镇宝鼎大厦1幢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浙江省杭州市临平区塘栖镇宝鼎大厦1幢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杭州宝鼎开元名都大酒店有限公司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浙江省杭州市临平区塘栖镇宝鼎大厦1幢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浙江省杭州市临平区塘栖镇宝鼎大厦1幢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E:酒店管理服务所涉及场所的相关环境管理活动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Q:酒店管理服务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O:酒店管理服务所涉及场所的相关职业健康安全管理活动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842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