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江苏诺恩作物科学股份有限公司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10976-2025-QEOEnMS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1013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