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重庆贝亚特刀具制造有限公司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08:30至2025年09月07日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128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